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24FA" w14:textId="77777777"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14:paraId="295978F7" w14:textId="77777777"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</w:t>
      </w:r>
    </w:p>
    <w:p w14:paraId="68827604" w14:textId="77777777" w:rsidR="00EC097F" w:rsidRDefault="00EC097F" w:rsidP="00EC09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42EE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6FF672EF" w14:textId="77777777" w:rsidR="003817D2" w:rsidRDefault="00EC097F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14:paraId="5CA421D9" w14:textId="77777777" w:rsidR="003817D2" w:rsidRDefault="003817D2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14:paraId="1FB378BF" w14:textId="21DF2CD3" w:rsidR="00EC097F" w:rsidRDefault="009B3B61" w:rsidP="003817D2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9F1FD3">
        <w:rPr>
          <w:rFonts w:ascii="Times New Roman" w:hAnsi="Times New Roman"/>
          <w:sz w:val="24"/>
          <w:szCs w:val="24"/>
        </w:rPr>
        <w:t>.</w:t>
      </w:r>
      <w:r w:rsidR="00BF27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 w:rsidR="003817D2">
        <w:rPr>
          <w:rFonts w:ascii="Times New Roman" w:hAnsi="Times New Roman"/>
          <w:sz w:val="24"/>
          <w:szCs w:val="24"/>
        </w:rPr>
        <w:t>.20</w:t>
      </w:r>
      <w:r w:rsidR="00096879">
        <w:rPr>
          <w:rFonts w:ascii="Times New Roman" w:hAnsi="Times New Roman"/>
          <w:sz w:val="24"/>
          <w:szCs w:val="24"/>
        </w:rPr>
        <w:t>2</w:t>
      </w:r>
      <w:r w:rsidR="00BF2726">
        <w:rPr>
          <w:rFonts w:ascii="Times New Roman" w:hAnsi="Times New Roman"/>
          <w:sz w:val="24"/>
          <w:szCs w:val="24"/>
        </w:rPr>
        <w:t>1</w:t>
      </w:r>
      <w:r w:rsidR="00653A00">
        <w:rPr>
          <w:rFonts w:ascii="Times New Roman" w:hAnsi="Times New Roman"/>
          <w:sz w:val="24"/>
          <w:szCs w:val="24"/>
        </w:rPr>
        <w:t xml:space="preserve"> № </w:t>
      </w:r>
      <w:r w:rsidR="00B376C8">
        <w:rPr>
          <w:rFonts w:ascii="Times New Roman" w:hAnsi="Times New Roman"/>
          <w:sz w:val="24"/>
          <w:szCs w:val="24"/>
        </w:rPr>
        <w:t>421</w:t>
      </w:r>
      <w:r w:rsidR="003817D2">
        <w:rPr>
          <w:rFonts w:ascii="Times New Roman" w:hAnsi="Times New Roman"/>
          <w:sz w:val="24"/>
          <w:szCs w:val="24"/>
        </w:rPr>
        <w:t>/20</w:t>
      </w:r>
      <w:r w:rsidR="00096879">
        <w:rPr>
          <w:rFonts w:ascii="Times New Roman" w:hAnsi="Times New Roman"/>
          <w:sz w:val="24"/>
          <w:szCs w:val="24"/>
        </w:rPr>
        <w:t>2</w:t>
      </w:r>
      <w:r w:rsidR="00BF2726">
        <w:rPr>
          <w:rFonts w:ascii="Times New Roman" w:hAnsi="Times New Roman"/>
          <w:sz w:val="24"/>
          <w:szCs w:val="24"/>
        </w:rPr>
        <w:t>1</w:t>
      </w:r>
    </w:p>
    <w:p w14:paraId="432BF4FA" w14:textId="77777777" w:rsidR="00EC097F" w:rsidRPr="00EC097F" w:rsidRDefault="00EC097F" w:rsidP="00EC097F"/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4908"/>
      </w:tblGrid>
      <w:tr w:rsidR="00EC097F" w:rsidRPr="009F58B2" w14:paraId="32B9F4A2" w14:textId="77777777" w:rsidTr="009B1458">
        <w:trPr>
          <w:trHeight w:val="249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0F18503F" w14:textId="77777777" w:rsidR="00053265" w:rsidRDefault="00053265" w:rsidP="00C83AAE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08620080" w14:textId="758BF1E9" w:rsidR="00EC097F" w:rsidRPr="009F58B2" w:rsidRDefault="00EC097F" w:rsidP="00C83AAE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 согласовании сводного районного календарного плана по досуговой, социально</w:t>
            </w:r>
            <w:r w:rsidR="00547C2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-</w:t>
            </w: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воспитательной, физкультурно-оздоровительной и спортивной работе с населением по месту жительства на </w:t>
            </w:r>
            <w:r w:rsidR="009B3B6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4</w:t>
            </w:r>
            <w:r w:rsidR="001362F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квартал 20</w:t>
            </w:r>
            <w:r w:rsidR="00C83AAE" w:rsidRPr="00C83AA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2</w:t>
            </w:r>
            <w:r w:rsidR="00096879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1</w:t>
            </w: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года</w:t>
            </w:r>
          </w:p>
        </w:tc>
      </w:tr>
    </w:tbl>
    <w:p w14:paraId="22EAC54B" w14:textId="77777777" w:rsidR="00C83C81" w:rsidRDefault="00C83C81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239F8AF1" w14:textId="4AB3A693" w:rsidR="00EC097F" w:rsidRPr="009B1458" w:rsidRDefault="00EC097F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 пунктом 3 части 7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обращением управы Тверского района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города Москвы </w:t>
      </w:r>
      <w:r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от </w:t>
      </w:r>
      <w:r w:rsidR="003817D2"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="009B3B61">
        <w:rPr>
          <w:rFonts w:ascii="Times New Roman" w:eastAsia="Times New Roman" w:hAnsi="Times New Roman" w:cs="Arial"/>
          <w:sz w:val="26"/>
          <w:szCs w:val="26"/>
          <w:lang w:eastAsia="ru-RU"/>
        </w:rPr>
        <w:t>0</w:t>
      </w:r>
      <w:r w:rsidR="003817D2"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DF623C"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0</w:t>
      </w:r>
      <w:r w:rsidR="009B3B61">
        <w:rPr>
          <w:rFonts w:ascii="Times New Roman" w:eastAsia="Times New Roman" w:hAnsi="Times New Roman" w:cs="Arial"/>
          <w:sz w:val="26"/>
          <w:szCs w:val="26"/>
          <w:lang w:eastAsia="ru-RU"/>
        </w:rPr>
        <w:t>9</w:t>
      </w:r>
      <w:r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3817D2"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20</w:t>
      </w:r>
      <w:r w:rsidR="00096879"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2</w:t>
      </w:r>
      <w:r w:rsidR="00DF623C"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84578D"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№ ТВ-</w:t>
      </w:r>
      <w:r w:rsidR="009B3B61">
        <w:rPr>
          <w:rFonts w:ascii="Times New Roman" w:eastAsia="Times New Roman" w:hAnsi="Times New Roman" w:cs="Arial"/>
          <w:sz w:val="26"/>
          <w:szCs w:val="26"/>
          <w:lang w:eastAsia="ru-RU"/>
        </w:rPr>
        <w:t>13</w:t>
      </w:r>
      <w:r w:rsidR="0084578D"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-</w:t>
      </w:r>
      <w:r w:rsidR="009B3B61">
        <w:rPr>
          <w:rFonts w:ascii="Times New Roman" w:eastAsia="Times New Roman" w:hAnsi="Times New Roman" w:cs="Arial"/>
          <w:sz w:val="26"/>
          <w:szCs w:val="26"/>
          <w:lang w:eastAsia="ru-RU"/>
        </w:rPr>
        <w:t>993</w:t>
      </w:r>
      <w:r w:rsidR="0084578D"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/21</w:t>
      </w:r>
      <w:r w:rsidRPr="00C228B5">
        <w:rPr>
          <w:rFonts w:ascii="Times New Roman" w:eastAsia="Times New Roman" w:hAnsi="Times New Roman" w:cs="Arial"/>
          <w:sz w:val="26"/>
          <w:szCs w:val="26"/>
          <w:lang w:eastAsia="ru-RU"/>
        </w:rPr>
        <w:t>,</w:t>
      </w:r>
      <w:r w:rsidRPr="009F58B2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r w:rsidRPr="00820A05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Совет депутатов решил</w:t>
      </w:r>
      <w:r w:rsidRPr="009F58B2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:</w:t>
      </w:r>
    </w:p>
    <w:p w14:paraId="3AA1F7F9" w14:textId="498EEEFE" w:rsidR="00EC097F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 w:rsidRPr="00284536"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 xml:space="preserve">. </w:t>
      </w:r>
      <w:r w:rsidR="00EC097F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Согласовать сводный районный календарный план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по</w:t>
      </w:r>
      <w:r w:rsidR="00BF2726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досуговой,</w:t>
      </w:r>
      <w:r w:rsidR="00BF2726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социально-воспитательной, физкультурно-оздоровительной и спортивной работе с населением по месту жительства 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на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</w:t>
      </w:r>
      <w:r w:rsidR="009B3B61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4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квартал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 xml:space="preserve"> 20</w:t>
      </w:r>
      <w:r w:rsidR="00C83AAE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2</w:t>
      </w:r>
      <w:r w:rsidR="00096879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1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года</w:t>
      </w:r>
      <w:r w:rsidR="003817D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в соответствии с 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п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риложение</w:t>
      </w:r>
      <w:r w:rsidR="003817D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м</w:t>
      </w:r>
      <w:r w:rsidR="009B1458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к настоящему решению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14:paraId="72B2DCAD" w14:textId="77777777" w:rsidR="00EC097F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2. </w:t>
      </w:r>
      <w:r w:rsidR="00EC097F"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14:paraId="52C8D527" w14:textId="77777777" w:rsidR="00284536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Опубликовать настоящее решение в бюллетене «Московский муниципальный вестник» и разместить на официальном сайте  муниципального о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круга Тверской  по адресу: </w:t>
      </w:r>
      <w:hyperlink r:id="rId6" w:history="1"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www.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adm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-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tver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.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ru</w:t>
        </w:r>
      </w:hyperlink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14:paraId="7DA62031" w14:textId="704D093B" w:rsidR="00EC097F" w:rsidRPr="009F58B2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4. </w:t>
      </w:r>
      <w:r w:rsidR="00EC097F" w:rsidRPr="009F58B2">
        <w:rPr>
          <w:rFonts w:ascii="Times New Roman" w:hAnsi="Times New Roman" w:cs="Times New Roman"/>
          <w:sz w:val="26"/>
          <w:szCs w:val="26"/>
        </w:rPr>
        <w:t>Контроль за выполнением настоящего решения возложить на</w:t>
      </w:r>
      <w:r w:rsidR="00BF2726">
        <w:rPr>
          <w:rFonts w:ascii="Times New Roman" w:hAnsi="Times New Roman" w:cs="Times New Roman"/>
          <w:sz w:val="26"/>
          <w:szCs w:val="26"/>
        </w:rPr>
        <w:t xml:space="preserve"> </w:t>
      </w:r>
      <w:r w:rsidR="00EC097F" w:rsidRPr="009F58B2">
        <w:rPr>
          <w:rFonts w:ascii="Times New Roman" w:hAnsi="Times New Roman" w:cs="Times New Roman"/>
          <w:sz w:val="26"/>
          <w:szCs w:val="26"/>
        </w:rPr>
        <w:t>главу муниципальног</w:t>
      </w:r>
      <w:r>
        <w:rPr>
          <w:rFonts w:ascii="Times New Roman" w:hAnsi="Times New Roman" w:cs="Times New Roman"/>
          <w:sz w:val="26"/>
          <w:szCs w:val="26"/>
        </w:rPr>
        <w:t xml:space="preserve">о округа Тверской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Я.Б.</w:t>
      </w:r>
      <w:r w:rsidR="00EC097F" w:rsidRPr="009F58B2">
        <w:rPr>
          <w:rFonts w:ascii="Times New Roman" w:hAnsi="Times New Roman" w:cs="Times New Roman"/>
          <w:sz w:val="26"/>
          <w:szCs w:val="26"/>
        </w:rPr>
        <w:t>Якубовича</w:t>
      </w:r>
      <w:proofErr w:type="spellEnd"/>
      <w:r w:rsidR="00EC097F" w:rsidRPr="009F58B2">
        <w:rPr>
          <w:rFonts w:ascii="Times New Roman" w:hAnsi="Times New Roman" w:cs="Times New Roman"/>
          <w:sz w:val="26"/>
          <w:szCs w:val="26"/>
        </w:rPr>
        <w:t>.</w:t>
      </w:r>
    </w:p>
    <w:p w14:paraId="692DEEA3" w14:textId="77777777"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28C05A" w14:textId="77777777"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680E12" w14:textId="77777777" w:rsidR="00EC097F" w:rsidRPr="009F58B2" w:rsidRDefault="00EC097F" w:rsidP="00EC0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14:paraId="02F0860F" w14:textId="77777777" w:rsidR="00EC097F" w:rsidRPr="009F58B2" w:rsidRDefault="00EC097F" w:rsidP="00EC0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F58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           Я.Б. Якубович </w:t>
      </w:r>
      <w:r w:rsidRPr="009F58B2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14:paraId="6053A5CB" w14:textId="77777777" w:rsidR="00EC097F" w:rsidRPr="009F58B2" w:rsidRDefault="00EC097F" w:rsidP="00EC097F">
      <w:pPr>
        <w:pStyle w:val="a4"/>
        <w:rPr>
          <w:sz w:val="24"/>
          <w:szCs w:val="24"/>
          <w:lang w:eastAsia="ru-RU"/>
        </w:rPr>
        <w:sectPr w:rsidR="00EC097F" w:rsidRPr="009F58B2" w:rsidSect="000735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F58B2">
        <w:rPr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9F58B2">
        <w:rPr>
          <w:sz w:val="24"/>
          <w:szCs w:val="24"/>
          <w:lang w:eastAsia="ru-RU"/>
        </w:rPr>
        <w:t xml:space="preserve">           </w:t>
      </w:r>
    </w:p>
    <w:tbl>
      <w:tblPr>
        <w:tblpPr w:leftFromText="180" w:rightFromText="180" w:horzAnchor="margin" w:tblpY="-563"/>
        <w:tblW w:w="15728" w:type="dxa"/>
        <w:tblLayout w:type="fixed"/>
        <w:tblLook w:val="04A0" w:firstRow="1" w:lastRow="0" w:firstColumn="1" w:lastColumn="0" w:noHBand="0" w:noVBand="1"/>
      </w:tblPr>
      <w:tblGrid>
        <w:gridCol w:w="503"/>
        <w:gridCol w:w="1816"/>
        <w:gridCol w:w="1509"/>
        <w:gridCol w:w="1846"/>
        <w:gridCol w:w="2124"/>
        <w:gridCol w:w="1253"/>
        <w:gridCol w:w="1424"/>
        <w:gridCol w:w="1665"/>
        <w:gridCol w:w="851"/>
        <w:gridCol w:w="1651"/>
        <w:gridCol w:w="1075"/>
        <w:gridCol w:w="11"/>
      </w:tblGrid>
      <w:tr w:rsidR="00E56932" w:rsidRPr="00F728E9" w14:paraId="024064A1" w14:textId="77777777" w:rsidTr="003D7F4B">
        <w:trPr>
          <w:trHeight w:val="450"/>
        </w:trPr>
        <w:tc>
          <w:tcPr>
            <w:tcW w:w="157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88AF5F" w14:textId="377E1FB5" w:rsidR="00E56932" w:rsidRDefault="00EC097F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ab/>
            </w:r>
          </w:p>
          <w:p w14:paraId="15BC8E14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DA36270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0046657" w14:textId="77777777" w:rsidR="00E56932" w:rsidRPr="009F58B2" w:rsidRDefault="00E56932" w:rsidP="003D7F4B">
            <w:pPr>
              <w:widowControl w:val="0"/>
              <w:tabs>
                <w:tab w:val="left" w:pos="10598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9F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решению Совета </w:t>
            </w:r>
          </w:p>
          <w:p w14:paraId="43D6D0A0" w14:textId="77777777" w:rsidR="00E56932" w:rsidRDefault="00E56932" w:rsidP="003D7F4B">
            <w:pPr>
              <w:widowControl w:val="0"/>
              <w:tabs>
                <w:tab w:val="left" w:pos="10598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 муниципального округа</w:t>
            </w:r>
          </w:p>
          <w:p w14:paraId="230E6CBC" w14:textId="05A67177" w:rsidR="00E56932" w:rsidRDefault="00E56932" w:rsidP="003D7F4B">
            <w:pPr>
              <w:widowControl w:val="0"/>
              <w:tabs>
                <w:tab w:val="left" w:pos="10598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Тверской от 23.09.2021 № </w:t>
            </w:r>
            <w:r w:rsidR="00B3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/2021</w:t>
            </w:r>
          </w:p>
          <w:p w14:paraId="7B6E2B21" w14:textId="77777777" w:rsidR="00E56932" w:rsidRDefault="00E56932" w:rsidP="003D7F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C799217" w14:textId="77777777" w:rsidR="00E56932" w:rsidRPr="00461E47" w:rsidRDefault="00E56932" w:rsidP="003D7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47">
              <w:rPr>
                <w:rFonts w:ascii="Times New Roman" w:hAnsi="Times New Roman" w:cs="Times New Roman"/>
                <w:b/>
                <w:sz w:val="24"/>
                <w:szCs w:val="24"/>
              </w:rPr>
              <w:t>Сводный план мероприятий</w:t>
            </w:r>
          </w:p>
          <w:p w14:paraId="6EE654FE" w14:textId="77777777" w:rsidR="00E56932" w:rsidRPr="00461E47" w:rsidRDefault="00E56932" w:rsidP="003D7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досуговой, социально-воспитательной, физкультурно-оздоровительной и спортивной работе с населением </w:t>
            </w:r>
          </w:p>
          <w:p w14:paraId="15578FE8" w14:textId="77777777" w:rsidR="00E56932" w:rsidRDefault="00E56932" w:rsidP="003D7F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E47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жительства в 4 квартале 2021 года в досуговых учреждениях Тверского района города Москвы</w:t>
            </w:r>
          </w:p>
          <w:p w14:paraId="5B388608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27AB713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8CE2965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816EB31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249BF6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6932" w:rsidRPr="00F728E9" w14:paraId="39FECB23" w14:textId="77777777" w:rsidTr="003D7F4B">
        <w:trPr>
          <w:gridAfter w:val="1"/>
          <w:wAfter w:w="11" w:type="dxa"/>
          <w:trHeight w:val="12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B612D4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A13173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96EBE0D" w14:textId="77777777" w:rsidR="00E56932" w:rsidRDefault="00E56932" w:rsidP="003D7F4B">
            <w:pPr>
              <w:spacing w:after="0" w:line="240" w:lineRule="auto"/>
              <w:ind w:left="-19" w:right="-109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н-</w:t>
            </w:r>
          </w:p>
          <w:p w14:paraId="187DB21F" w14:textId="77777777" w:rsidR="00E56932" w:rsidRPr="00F728E9" w:rsidRDefault="00E56932" w:rsidP="003D7F4B">
            <w:pPr>
              <w:spacing w:after="0" w:line="240" w:lineRule="auto"/>
              <w:ind w:left="-19" w:right="-109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мероприятия спорт/досуг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92707F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мероприятия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96A1547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содержание мероприятия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5BF309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ятия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2B8DF7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проведения мероприятия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96279D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1E8956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2B9678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за проведение мероприятия и телефон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DC50286" w14:textId="0F234D5B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Планируемое количество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ников/ зрителей</w:t>
            </w:r>
          </w:p>
        </w:tc>
      </w:tr>
      <w:tr w:rsidR="00E56932" w:rsidRPr="00F728E9" w14:paraId="3E57D935" w14:textId="77777777" w:rsidTr="003D7F4B">
        <w:trPr>
          <w:gridAfter w:val="1"/>
          <w:wAfter w:w="11" w:type="dxa"/>
          <w:trHeight w:val="4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EC3CC5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88207A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F6C95C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3BA62F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0733A6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F95573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F40B1B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FEEFBF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E462DC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5579B8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CF5D77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56932" w:rsidRPr="00F728E9" w14:paraId="003D992C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B348C1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F0CE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"Поэтический вечер"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F86E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775E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Литературный салон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40AC6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Поэтический вечер, посвященный</w:t>
            </w:r>
          </w:p>
          <w:p w14:paraId="084E033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летию со дня рождения С. Есенина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DC15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F5CE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19.00-21.00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077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"Детское ателье" по адресу: ул. Садовая-Триумфальная, д. 16-3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7D77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E80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Ю.В. 8 (916) 405-16-25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FAF1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56932" w:rsidRPr="00F728E9" w14:paraId="15AB46E9" w14:textId="77777777" w:rsidTr="003D7F4B">
        <w:trPr>
          <w:gridAfter w:val="1"/>
          <w:wAfter w:w="11" w:type="dxa"/>
          <w:trHeight w:val="12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629D1D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654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Мероприятие, посвящённое                        Дню пожилого человека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66E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674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Концерт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039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Тематическая литературно-музыкальная программа, самостоятельно подготовленная детским коллективом. Совместное чаепитие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783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B13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5469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АНО Центр ""Катюша" по адресу: ул. Садовая-Каретная, </w:t>
            </w:r>
          </w:p>
          <w:p w14:paraId="62AA1A4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8, стр.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29B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A74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Цахилова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З.А. 8 (985) 999-93-70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DE5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E56932" w:rsidRPr="00F728E9" w14:paraId="418F1A7B" w14:textId="77777777" w:rsidTr="003D7F4B">
        <w:trPr>
          <w:gridAfter w:val="1"/>
          <w:wAfter w:w="11" w:type="dxa"/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6CC1F0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325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Мероприятие, посвящённое    Дню пожилого человека и              Дню рождения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С.Есенина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30A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A34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Гостиная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ADF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Возложение цветов к памятнику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С.Есенина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Тверском бульваре. Литературно-музыкальная 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программа творческого коллектива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Е.С.Дуровой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стихи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С.Есенина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CE3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6E1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19.00-20.00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5F77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КДЦ «Элли» по адресу: 1-ая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Миусская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351E112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22, стр.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C6F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910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И.С. 8 (916) 810-67-47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BCE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56932" w:rsidRPr="00F728E9" w14:paraId="3FE6CD45" w14:textId="77777777" w:rsidTr="003D7F4B">
        <w:trPr>
          <w:gridAfter w:val="1"/>
          <w:wAfter w:w="11" w:type="dxa"/>
          <w:trHeight w:val="16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9F7ABB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51F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Фотовыставка "Школа - второй дом" ко Дню Учителя.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07B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881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Фотовыставка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ED0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Фотовыставка приурочена ко дню Учителя. Участники присылают фотографии своих школьных лет. На них может быть изображены учителя, классы, походы, выступления, совместные поездки.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4B9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80C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12.00-13.00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15B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РОО СВВРМП ДЮЦ "Сам плюс" по адресу: ул. Садовая-Триумфальная д. 4-10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469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3BD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Березкина И.А. 8 (499) 408-06-41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76C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E56932" w:rsidRPr="00F728E9" w14:paraId="3FA8A55C" w14:textId="77777777" w:rsidTr="003D7F4B">
        <w:trPr>
          <w:gridAfter w:val="1"/>
          <w:wAfter w:w="11" w:type="dxa"/>
          <w:trHeight w:val="12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45D983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997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учителя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9DD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DD47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D20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Волонтёры, сотрудники и подопечные БФ "Дети Марии" проведут праздничное чаепитие и поздравят педагогов фонда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F2D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FB7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A4B95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 "Дети Марии" по адресу: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Б.Дмитров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7852870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10/2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38AC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F25B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Карева Д.В. 8 (985) 939-68-49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E2C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E56932" w:rsidRPr="00F728E9" w14:paraId="26A95B4B" w14:textId="77777777" w:rsidTr="003D7F4B">
        <w:trPr>
          <w:gridAfter w:val="1"/>
          <w:wAfter w:w="11" w:type="dxa"/>
          <w:trHeight w:val="12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3DC8A7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1C6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"Рождение Гвардии"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090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B7B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Гражданско-патриотическая акция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E807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посвященные первым частям Красной Армии, получившим гвардейские знамена в первые месяцы ВОВ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2F8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555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12.00-14.00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862F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«Спортивно-патриотический центр «Победитель» по адресу: ул. Петровка, </w:t>
            </w:r>
          </w:p>
          <w:p w14:paraId="1503668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26, стр.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393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C95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Доронин В.Н. 8 (495) 628-10-78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722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E56932" w:rsidRPr="00F728E9" w14:paraId="3DC2844D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A20171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0587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в честь «Международного дня музыки»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F80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817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FED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для жителей Тверского района, посвящённый Международному дню музыки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1A1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818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17.35-18.35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FE98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ТЦ "Джельсомино" по адресу: ул. Делегатская, </w:t>
            </w:r>
          </w:p>
          <w:p w14:paraId="0B77D7B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14/2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B6A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3F1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Сомов Н.Г. 8 (916) 037-22-11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3D5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56932" w:rsidRPr="00F728E9" w14:paraId="0B4EBD1C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A5A4E1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E90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Учителя!»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4967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B84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Концерт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518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Концерт. Чтение тематических стихов, исполнение песен посвящённых «Дню учителя!»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06C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E75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18.00–20.00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2B5A" w14:textId="77777777" w:rsidR="00E56932" w:rsidRPr="00B75A20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КЦ "Веста" по адресу: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Чаянова ул. д.16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1CB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B6F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Бакаева Р.И. 8 (985) 388-80-03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8EF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56932" w:rsidRPr="00F728E9" w14:paraId="6F5FFCC2" w14:textId="77777777" w:rsidTr="003D7F4B">
        <w:trPr>
          <w:gridAfter w:val="1"/>
          <w:wAfter w:w="11" w:type="dxa"/>
          <w:trHeight w:val="12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6B997F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B7F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Мероприятие, посвящённое Всемирному Дню психического здоровья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65A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8E0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BFD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Просветительская беседа  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профилактике стрессов в семье в условиях замкнутого пространства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BEF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39C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B4D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КДЦ «Элли» по адресу: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Новолесной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 д.11/13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1CB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36B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И.С. 8 (916) 810-67-47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928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56932" w:rsidRPr="00F728E9" w14:paraId="225B563B" w14:textId="77777777" w:rsidTr="003D7F4B">
        <w:trPr>
          <w:gridAfter w:val="1"/>
          <w:wAfter w:w="11" w:type="dxa"/>
          <w:trHeight w:val="20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0708A8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0DD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Мероприятие, посвящённое                 Дню Лицеиста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14A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D23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Творческий вечер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2EE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Встреча выпускников Центра "Катюша". Творческие поздравления, подготовленные выпускниками для педагогов и воспитанников "Катюши". Показательные выступления воспитанников Центра "Катюша" перед выпускниками. Совместное чаепитие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050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838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AFAB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АНО Центр ""Катюша" по адресу: ул. Садовая-Каретная, </w:t>
            </w:r>
          </w:p>
          <w:p w14:paraId="43C1421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8, стр.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0F5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9C8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Цахилова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З.А. 8 (985) 999-93-70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CC2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E56932" w:rsidRPr="00F728E9" w14:paraId="7EABD7F7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507C94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C3A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Культурно-досуговое мероприятие, посвященное Международному дню художника «Веселый зоопарк»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624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C12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Творческий вечер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48C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Фигурки зверей из массы для лепки. Демо-выставка выполненных работ с определением лучшей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95F3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B7C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F04A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 «Центр», управление «ИЗО», Страстной бульвар </w:t>
            </w:r>
          </w:p>
          <w:p w14:paraId="534BF3B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д.4, стр.4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989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3AD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Антонова В.С. 8(925)539-96-09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1D5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56932" w:rsidRPr="00F728E9" w14:paraId="55D504CB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189098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6D8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Жидкий акрил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DCA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5E2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Творческий день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6D9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по жидкому акрилу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144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3E3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586F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"Авто-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мотоТР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-клуб" по адресу: Тихвинский пер., д.10/12, </w:t>
            </w:r>
          </w:p>
          <w:p w14:paraId="03628AB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7A0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44F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Юрова А.Д. 8 (903) 510-03-19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9D9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56932" w:rsidRPr="00F728E9" w14:paraId="0DF3D4A1" w14:textId="77777777" w:rsidTr="00E56932">
        <w:trPr>
          <w:gridAfter w:val="1"/>
          <w:wAfter w:w="11" w:type="dxa"/>
          <w:trHeight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825D68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0F3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Программа, посвященная                Дню работников рекламы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AB7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F9C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Творческий вечер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E897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Выставка детских рисунков на выбранную тему социальной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реклаы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Выступление участников творческого коллектива "Удивительная" 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(показ актёрских работ на тему социальной рекламы)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CEC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C38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06D08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ДО «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-Синтез» ТЦ по адресу: пер. 2-ой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Колобовский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2D9389B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9/2, стр.1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7526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1FFB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Позднеева Р.М. 8 (915) 186-18-88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847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E56932" w:rsidRPr="00F728E9" w14:paraId="1418AFF8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E30EBD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AE2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от танцевальной группы «Dance-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mix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15D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712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F13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от танцевальной группы "DANCE-MIX"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6AC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223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15.25-16.25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D6E7E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ТЦ "Джельсомино" по адресу: ул. Делегатская, </w:t>
            </w:r>
          </w:p>
          <w:p w14:paraId="1DA4B6B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14/2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21CE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0AB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Сомов Н.Г. 8 (916) 037-22-11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A97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56932" w:rsidRPr="00F728E9" w14:paraId="3330D077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22374F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BFB1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Милонга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C210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CFA6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Танцевальный вечер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F96B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костюмированный танго-бал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6AF8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8598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18.00-22.00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A22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"Детское ателье" по адресу: ул. Садовая-Триумфальная, д. 16-3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6D8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C8C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Ю.В. 8 (916) 405-16-25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DA07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56932" w:rsidRPr="00F728E9" w14:paraId="5F6435AA" w14:textId="77777777" w:rsidTr="003D7F4B">
        <w:trPr>
          <w:gridAfter w:val="1"/>
          <w:wAfter w:w="11" w:type="dxa"/>
          <w:trHeight w:val="12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2BA2EA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E38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Мероприятие, посвященное Дню бабушки и дедушки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C60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CA7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 отдыха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166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Тематическое занятие по оздоровительной дыхательной гимнастике.  Поздравление бабушек и дедушек, вручение цветов в горшочках, чаепитие, дружеское общение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EE1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00A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16.00-17.00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643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КДЦ «Элли» по адресу:  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1-ая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Миусская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22, стр.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E37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55+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945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И.С. 8 (916)810-67-47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6DC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56932" w:rsidRPr="00F728E9" w14:paraId="1BBB72AF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26BAF9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54B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16A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739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0B7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 покажет участникам основы и техники йоги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F8F7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12C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C14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Культурный центр "Красные ворота" по адресу: ул. 3-я Тверская -Ямская, д. 12, стр.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77D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468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Первов Д.Л. 8 (926) 808-08-00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A2C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56932" w:rsidRPr="00F728E9" w14:paraId="6FCB8174" w14:textId="77777777" w:rsidTr="003D7F4B">
        <w:trPr>
          <w:gridAfter w:val="1"/>
          <w:wAfter w:w="11" w:type="dxa"/>
          <w:trHeight w:val="12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12B5FB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D06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Программа, посвященная                поэтам и писателям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рождённым в октябре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7A6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79F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Творческий вечер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BE2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Театрализованное представление по произведениям писателей и поэтов, рождённых в октябре, подготовленное творческим коллективом "Театральная лаборатория"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661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23C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19.00-20.00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65F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ДО «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-Синтез» ТЦ по адресу: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М.Каретный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F60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D017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Позднеева Р.М. 8 (915) 186-18-88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FE1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E56932" w:rsidRPr="00F728E9" w14:paraId="756DAE0D" w14:textId="77777777" w:rsidTr="003D7F4B">
        <w:trPr>
          <w:gridAfter w:val="1"/>
          <w:wAfter w:w="11" w:type="dxa"/>
          <w:trHeight w:val="16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D32309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9E4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Праздничное мероприятие, посвященное Дню народного единства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845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340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BC2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спортивных и творческих мероприятий, в т.ч. мастер-классов и соревнований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BBD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369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10.00-15.00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38F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«Центр развития социально значимых проектов и содействия укреплению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межнациональ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межрелигиоз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согласия» по адресу: ул. Сущевская,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1E9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A18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Коршунов С.С. 8 (925) 373-84-24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CE7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56932" w:rsidRPr="00F728E9" w14:paraId="0D5CB267" w14:textId="77777777" w:rsidTr="003D7F4B">
        <w:trPr>
          <w:gridAfter w:val="1"/>
          <w:wAfter w:w="11" w:type="dxa"/>
          <w:trHeight w:val="12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BBB2E7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9447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по керамике "День народного единства"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23B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C92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A4B2" w14:textId="3E0D74C9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Волонтёры и педагоги БФ "Дети Марии" проведут мастер-класс по керамике на тему дружбы народов с жителями Тверского района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подопечными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12D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7CB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AE09C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 "Дети Марии" по адресу: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Б.Дмитров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3B078FD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 10/2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737A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DD84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Карева Д.В. 8 (985) 939-68-49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1B5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56932" w:rsidRPr="00F728E9" w14:paraId="5F0B068C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834D74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4CCE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"Мы вместе"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4FC7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6B04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концерте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4A8F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Кулинарный конкурс в рамках празднования дня Национального единства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2250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04.11.2020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2701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12.00-13.00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8B8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"Детское ателье" по адресу: ул. Садовая-Триумфальная, д. 16-3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9E5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5E9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Ю.В. 8 (916) 405-16-25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2079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E56932" w:rsidRPr="00F728E9" w14:paraId="5A435BB6" w14:textId="77777777" w:rsidTr="003D7F4B">
        <w:trPr>
          <w:gridAfter w:val="1"/>
          <w:wAfter w:w="11" w:type="dxa"/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507140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60D3" w14:textId="77777777" w:rsidR="00E56932" w:rsidRPr="00D51424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Открытые соревнования по игровым видам спорта «Битва дворов». Турнир по шорт-футболу, посвященный Дню народного единства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5F2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7FF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Шорт-футбол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481C" w14:textId="25460722" w:rsidR="00E56932" w:rsidRPr="00F728E9" w:rsidRDefault="00E56932" w:rsidP="00E5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включено в Единый календарный план физкультурных и спортивных мероприятий города Москвы.</w:t>
            </w:r>
            <w:r w:rsidRPr="0091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Реестровый №42552</w:t>
            </w:r>
            <w:r w:rsidRPr="0091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Открытые многоэтапные окружные соревнования по мини-футболу среди жителей в возрастной категории 18 лет и старше.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C1F6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AC5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DA4C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 "Центр" управление "Спорт", </w:t>
            </w:r>
          </w:p>
          <w:p w14:paraId="666B700C" w14:textId="77777777" w:rsidR="00E56932" w:rsidRPr="0091464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 "Форвард", Порядковый пер. д.1</w:t>
            </w:r>
          </w:p>
          <w:p w14:paraId="42B65F6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444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C278" w14:textId="77777777" w:rsidR="00E56932" w:rsidRPr="0091464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Магонов</w:t>
            </w:r>
            <w:proofErr w:type="spellEnd"/>
            <w:r w:rsidRPr="0091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 8(926)325-36-77</w:t>
            </w:r>
          </w:p>
          <w:p w14:paraId="1CC84B8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ADB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40+</w:t>
            </w:r>
          </w:p>
        </w:tc>
      </w:tr>
      <w:tr w:rsidR="00E56932" w:rsidRPr="00F728E9" w14:paraId="13AE05B1" w14:textId="77777777" w:rsidTr="003D7F4B">
        <w:trPr>
          <w:gridAfter w:val="1"/>
          <w:wAfter w:w="11" w:type="dxa"/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522363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122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занятие по Гимнастике Цигун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6BA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F23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924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 покажет участникам основы и техники Гимнастики Цигун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87A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DD4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AA9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Культурный центр "Красные ворота" по адресу: ул. 3-я Тверская -Ямская, д. 12, стр.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541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DBC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Первов Д.Л. 8 (926) 808-08-00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B20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56932" w:rsidRPr="00F728E9" w14:paraId="06E978E1" w14:textId="77777777" w:rsidTr="003D7F4B">
        <w:trPr>
          <w:gridAfter w:val="1"/>
          <w:wAfter w:w="11" w:type="dxa"/>
          <w:trHeight w:val="24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61D20A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A03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мастер-класс "Познаем Россию вместе!"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B63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64C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B3C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 ждет креативный мастер-класс, приуроченный ко Дню народного единства.</w:t>
            </w: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Участники вместе создадут панно "Карту России" из разных деталей декоративно-прикладного искусства. Каждая часть будет того цвета, формы и вида, с которой у них ассоциируется с родиной и народом.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CDC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42F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8DA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РОО СВВРМП ДЮЦ "Сам плюс" по адресу: ул. Садовая-Триумфальная д. 4-10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D37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D1C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Березкина И.А. 8 (499) 408-06-41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EA7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56932" w:rsidRPr="00F728E9" w14:paraId="3381615F" w14:textId="77777777" w:rsidTr="003D7F4B">
        <w:trPr>
          <w:gridAfter w:val="1"/>
          <w:wAfter w:w="11" w:type="dxa"/>
          <w:trHeight w:val="12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5CEF23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A40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Мероприятие, посвящённое       200-летию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Ф.М.Достоевского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C8E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25A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Литературный вечер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16D7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Монологи из произведений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Ф.М.Достоевского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исполнении воспитанников старшей группы Центра "Катюша"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FF2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A58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1486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АНО Центр ""Катюша" по адресу: ул. Садовая-Каретная, </w:t>
            </w:r>
          </w:p>
          <w:p w14:paraId="2CB72DA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8, стр.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126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8567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Цахилова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З.А.  8 (985) 999-93-70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C30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56932" w:rsidRPr="00F728E9" w14:paraId="70737918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5814917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A71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Мероприятие, посвященное        Всемирному дню Доброты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C58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409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Благотворительная акция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4FA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Изготовление подарочных сувениров для ветеранов и одиноких пенсионеров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692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76D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16.00-17.00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3F5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КДЦ «Элли» по адресу: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Новолесной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 д.11/13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25C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EA5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И.С. 8 (916) 810-67-47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B0C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E56932" w:rsidRPr="00F728E9" w14:paraId="5FB43D83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8F978A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0D3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по изо и ДПИ «Подарок для Дела Мороза»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9E1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D18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83C7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 мастер-класс по изо и декоративно-прикладному искусству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466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BB5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17.20 - 18.20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8FC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ТЦ "Джельсомино" по адресу: ул. Делегатская, д. 14/2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E42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CFB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Сомов Н.Г 8 (916) 037-22-11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935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E56932" w:rsidRPr="00F728E9" w14:paraId="699848EE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0A8A58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FFB2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Викторина:</w:t>
            </w:r>
          </w:p>
          <w:p w14:paraId="45D5119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гостях у сказки!»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14C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788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AEA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 по сказкам.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029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AD4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11.00–14.00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2C0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КЦ "Веста" по адресу: ул. Новослободская, д. 62, к.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E63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34A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Бакаева Р.И. 8 (985) 388-80-03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BE3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56932" w:rsidRPr="00F728E9" w14:paraId="35A02E1B" w14:textId="77777777" w:rsidTr="003D7F4B">
        <w:trPr>
          <w:gridAfter w:val="1"/>
          <w:wAfter w:w="11" w:type="dxa"/>
          <w:trHeight w:val="12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232CEB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3C4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Мероприятие, посвящённое         Всемирному Дню ребёнка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8A2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8E2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Театрализованное представление, мастер-класс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1AE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Интерактивное театрализованное игровое представление, мастер-класс по изготовлению фонариков в технике декупаж, мини-спектакль, чаепитие.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FA5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F2A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1E6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КДЦ «Элли» по адресу:  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1-ая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Миусская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22, стр.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1E0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CC7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И.С. 8(916) 810-67-47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A33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56932" w:rsidRPr="00F728E9" w14:paraId="6E592AEF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D159E9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1BE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 для дома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71F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2DC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Творческий день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FA9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Обмен опытом рукодельных мастериц. Изготовление декоративных нужд для дома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270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617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8407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"Авто-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мотоТР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-клуб" по адресу: Тихвинский пер. дом 10/12 </w:t>
            </w:r>
          </w:p>
          <w:p w14:paraId="20D2B9F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0B4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518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Юрова А.Д. 8 (903) 510-03-19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4EE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56932" w:rsidRPr="00F728E9" w14:paraId="6EFF2AFB" w14:textId="77777777" w:rsidTr="003D7F4B">
        <w:trPr>
          <w:gridAfter w:val="1"/>
          <w:wAfter w:w="11" w:type="dxa"/>
          <w:trHeight w:val="12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DD1162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7FD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Мероприятие, посвящённое          Дню Матери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E7B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850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B80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Праздничная литературно-музыкальная концертная программа участников творческих коллективов Центра "Элли"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D82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34D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14.00-15:00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078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КДЦ «Элли» по адресу:  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1-ая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Миусская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22, стр.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983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863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И.С. 8(916) 810-67-47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B8F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56932" w:rsidRPr="00F728E9" w14:paraId="7D1C2435" w14:textId="77777777" w:rsidTr="003D7F4B">
        <w:trPr>
          <w:gridAfter w:val="1"/>
          <w:wAfter w:w="11" w:type="dxa"/>
          <w:trHeight w:val="7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E20C90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E114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"Петровка"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8A50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0FDF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D1FC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Высоко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петровского монастыря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86CE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6DDC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12.00-14.00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7829A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Петровка, </w:t>
            </w:r>
          </w:p>
          <w:p w14:paraId="6289F6E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2F00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E7DF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Ю.В. 8(916) 405-16-25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3C65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56932" w:rsidRPr="00F728E9" w14:paraId="19297F2F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BA5FF17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ED3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«Осенний бал!»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663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83F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Концерт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D26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«Осенний бал!»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B4C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BC9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D05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КЦ "Веста" по адресу: ул. Новослободская, д. 62, к.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81E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4F0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Бакаева Р.И. 8 (985) 388-80-03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BCBE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56932" w:rsidRPr="00F728E9" w14:paraId="4B631D38" w14:textId="77777777" w:rsidTr="003D7F4B">
        <w:trPr>
          <w:gridAfter w:val="1"/>
          <w:wAfter w:w="11" w:type="dxa"/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800FEFF" w14:textId="78846C49" w:rsidR="00E56932" w:rsidRPr="00F728E9" w:rsidRDefault="00EC2F84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5D1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Мероприятие, посвящённое         Дню рождения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К.М.Симонова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и Дню матери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4C9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EB0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Концерт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CDE7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Тематическая литературно-музыкальная программа, самостоятельно подготовленная детским коллективом. Совместное чаепитие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E6A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059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F7F4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АНО Центр ""Катюша" по адресу: ул. Садовая-Каретная, </w:t>
            </w:r>
          </w:p>
          <w:p w14:paraId="7F2A342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8, стр.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180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DC2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Цахилова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З.А. 8 (985) 999-93-70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367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E56932" w:rsidRPr="00F728E9" w14:paraId="255EAF8B" w14:textId="77777777" w:rsidTr="003D7F4B">
        <w:trPr>
          <w:gridAfter w:val="1"/>
          <w:wAfter w:w="11" w:type="dxa"/>
          <w:trHeight w:val="12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464D605" w14:textId="7591C529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EC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4E2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"Встречаем зиму"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8A2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DFA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682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Волонтёры и педагоги БФ "Дети Марии" проведут мастер-класс на зимнюю тематику с жителями Тверского района и подопечными фонда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9EF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4A6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BC409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 "Дети Марии" по адресу: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Б.Дмитров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31AC6CF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 10/2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CA4D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C513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Карева Д.В. 8 (985) 939-68-49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F8D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56932" w:rsidRPr="00F728E9" w14:paraId="5DAD7EE8" w14:textId="77777777" w:rsidTr="003D7F4B">
        <w:trPr>
          <w:gridAfter w:val="1"/>
          <w:wAfter w:w="11" w:type="dxa"/>
          <w:trHeight w:val="12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C813400" w14:textId="647C9BFA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EC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A8EF" w14:textId="77777777" w:rsidR="00E56932" w:rsidRPr="00CB62FC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Праздничное мероприятие "Народ и Армия - спасали тебя, Моск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а!"</w:t>
            </w:r>
          </w:p>
          <w:p w14:paraId="04C1B6D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EE3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803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AE26" w14:textId="74459E57" w:rsidR="00E56932" w:rsidRPr="00F728E9" w:rsidRDefault="00E56932" w:rsidP="00EC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приурочено к 80-ти летнему юбилею Битвы под Москвой. Военный песни в исполнении коллективов ГБУ Центр. Изготовление подарков для ветеранов и торжественная передача их в 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еты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теранов районов ЦАО, где будет организовано чаепитие.  Исполнители Майорова Г., Долматова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C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Балахнина Ю.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DD72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A3A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9DEDC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 "Центр" управление "ДПИ", Страстной бульвар </w:t>
            </w:r>
          </w:p>
          <w:p w14:paraId="3E9789AB" w14:textId="77777777" w:rsidR="00E56932" w:rsidRPr="00F539BD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д.4, стр.4</w:t>
            </w:r>
          </w:p>
          <w:p w14:paraId="568946C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C279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79EA7" w14:textId="77777777" w:rsidR="00E56932" w:rsidRPr="00F539BD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Фомичева Ю.А. 8(909)957-97-87</w:t>
            </w:r>
          </w:p>
          <w:p w14:paraId="03CE3B9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0DC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E56932" w:rsidRPr="00F728E9" w14:paraId="7EA396BC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3EA6E89" w14:textId="00D66270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EC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58F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 по настольному теннису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8B0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F46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754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 по настольному теннису среди жителей Тверского района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D4B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CD0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12.00-15.00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D5B1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"Авто-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мотоТР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-клуб" по адресу: Тихвинский пер., д. 10/12, </w:t>
            </w:r>
          </w:p>
          <w:p w14:paraId="47A9D83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ABE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2C7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Юрова А.Д. 8 (903) 510-03-19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9FC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56932" w:rsidRPr="00F728E9" w14:paraId="4F1766CF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4DAB284" w14:textId="604E8CE8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EC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F547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"Тильда-тигренок"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8ED6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8E99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Мастер-класс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5A61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фигурки -символа 2022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1733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E851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16.00-20.00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70F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"Детское ателье" по адресу: ул. Садовая-Триумфальная, д. 16-3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652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D7A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Ю.В. 8 (916) 405-16-25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885F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56932" w:rsidRPr="00F728E9" w14:paraId="7E44F701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FD0017E" w14:textId="1D1BBA74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EC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26F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Открытие сезона ледовых тренировок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F7E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344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Физкультурное мероприятие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4557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Встреча на катке, знакомство, дружеский семейный хоккейный матч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EC8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D8C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CBF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Новослободский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DC5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90A7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Цирельсон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О.Е. 8 (926) 532-78-08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467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E56932" w:rsidRPr="00F728E9" w14:paraId="504A7A52" w14:textId="77777777" w:rsidTr="003D7F4B">
        <w:trPr>
          <w:gridAfter w:val="1"/>
          <w:wAfter w:w="11" w:type="dxa"/>
          <w:trHeight w:val="45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6C4CEE9" w14:textId="7ACB0D39" w:rsidR="00E56932" w:rsidRPr="00F728E9" w:rsidRDefault="00EC2F84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89B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Программа, посвященная            Всемирному Дню волонтёра и Международному Дню художника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75B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BCB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Выставка, концерт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F29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Тематическая программа, подготовленная совместно с КДЦ "Элли" и НП "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СпортАртлайн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": Художественная выставка работ жителей и посетителей досуговых клубов Тверского района (картины, фото, детские рисунки на тему волонтёрской деятельности). Творческая встреча с волонтёрами и художниками Тверского района, мастер-класс по изготовлению эко-шоколада, поздравление, концерт. Чаепитие.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DF4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7EC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BBC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ДО «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-Синтез» ТЦ по адресу: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М.Каретный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CEC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79B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Позднеева Р.М.  8 (915) 186-18-88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78B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E56932" w:rsidRPr="00F728E9" w14:paraId="7D4FFB5B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4437447" w14:textId="27856A6A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EC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B57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по актерскому мастерс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 "Школьные дни"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534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AC1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F9A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 мастер-класс по актёрскому мастерству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228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85D7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15.30 - 16.30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644B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ТЦ "Джельсомино" по адресу: ул. Делегатская, </w:t>
            </w:r>
          </w:p>
          <w:p w14:paraId="15B66D4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14/2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58E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DDF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Сомов Н.Г +7 (916) 037-22-11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98E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42278</w:t>
            </w:r>
          </w:p>
        </w:tc>
      </w:tr>
      <w:tr w:rsidR="00E56932" w:rsidRPr="00F728E9" w14:paraId="4328D08B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06AD4AA" w14:textId="3E9941BC" w:rsidR="00E56932" w:rsidRPr="00F728E9" w:rsidRDefault="00EC2F84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D21F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"Елки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незеленые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C36D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12AC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364A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Придумываем и создаем дизайнерские елки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9D36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0FE9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130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"Детское ателье" по адресу: ул. Садовая-Триумфальная, д. 16-3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503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D87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Ю.В. 8 (916) 405-16-25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D5DE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56932" w:rsidRPr="00F728E9" w14:paraId="656DE7AD" w14:textId="77777777" w:rsidTr="00EC2F84">
        <w:trPr>
          <w:gridAfter w:val="1"/>
          <w:wAfter w:w="11" w:type="dxa"/>
          <w:trHeight w:val="126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FD54BFA" w14:textId="59EC2A5C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EC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636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Праздничное мероприятие, посвященное Дню героев Отечества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447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A82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EA1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спортивных и творческих мероприятий, в т.ч. мастер-классов и соревнований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63A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7AA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10.00-15.00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8E9F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«Центр развития социально значимых проектов и содействия укреплению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межнациональ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ного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межрелигиоз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согласия» по адресу: ул. Сущевская, д. 17</w:t>
            </w:r>
          </w:p>
          <w:p w14:paraId="31162E5B" w14:textId="5421F6DE" w:rsidR="00EC2F84" w:rsidRPr="00F728E9" w:rsidRDefault="00EC2F84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37E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0A9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Коршунов С.С. 8 (925) 373-84-24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082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56932" w:rsidRPr="00F728E9" w14:paraId="36820819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45DC432" w14:textId="3B991830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EC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7EA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Программа, посвященная             Международному Дню чая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2B0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961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 отдыха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FB8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Китайская чайная церемония.  Дегустация китайского и русского чая. Просмотр фильма из коллекции Киноклуба.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42D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C89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19.00-20.00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E8D9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ДО «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-Синтез» ТЦ по адресу: пер.2-ой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Колобовский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12B5BC2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9/2, стр.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E10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61C8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Позднеева Р.М. 8 (915) 186-18-88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C727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56932" w:rsidRPr="00F728E9" w14:paraId="5C03F7C3" w14:textId="77777777" w:rsidTr="003D7F4B">
        <w:trPr>
          <w:gridAfter w:val="1"/>
          <w:wAfter w:w="11" w:type="dxa"/>
          <w:trHeight w:val="16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7D7442" w14:textId="26CA7700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EC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E54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Любительский турник по хоккею среди семейных и соседский команд, посвящённый Дню конституции России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1AA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2DF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Физкультурное мероприятие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561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Встреча на катке, знакомство, дружеский семейный хоккейный матч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542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EF1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BCF7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Новослободский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1C6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AE7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Цирельсон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О.Е. 8 (926) 532-78-08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2DC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E56932" w:rsidRPr="00F728E9" w14:paraId="377AEBAD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F44EBF4" w14:textId="0A0685A6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EC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CA9A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"Дорогая моя Столица"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49C5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DC1E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 военной песни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51CD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Посвящен разгрому фашистов под Москвой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FBD4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DBCA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A39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"Детское ателье" по адресу: ул. Садовая-Триумфальная, д. 16-3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952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C2B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Ю.В. 8 (916) 405-16-25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047A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56932" w:rsidRPr="00F728E9" w14:paraId="084946EB" w14:textId="77777777" w:rsidTr="003D7F4B">
        <w:trPr>
          <w:gridAfter w:val="1"/>
          <w:wAfter w:w="11" w:type="dxa"/>
          <w:trHeight w:val="16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1B0234B" w14:textId="78374433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EC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A6B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Мероприятие, посвящённое             250-летию со Дня рождения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Л.Бетховена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D78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888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Музыкальная гостиная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6FF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Просветительская беседа о жизни и творчестве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Л.Бетховена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Прослушивание и обсуждение отрывков из произведений композитора. Исполнение на фортепиано музыкальных отрывков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Л.Бетховена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983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49A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8DC9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АНО Центр "Катюша" по адресу: ул. Садовая-Каретная, </w:t>
            </w:r>
          </w:p>
          <w:p w14:paraId="5575523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8, стр.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5EC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AF4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Цахилова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З.А.  8 (985) 999-93-70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D66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E56932" w:rsidRPr="00F728E9" w14:paraId="275F7186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E326CA0" w14:textId="70423C8A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EC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2C5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 по шахматам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B78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F52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F3E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 по шахматам среди жителей Тверского района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9BA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ECF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12.00-14.00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D2BD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"Авто-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мотоТР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-клуб" по адресу: 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Тихвинский пер., д. 10/12, </w:t>
            </w:r>
          </w:p>
          <w:p w14:paraId="4458852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44D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29F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Юрова А.Д.  8 (903) 510-03-19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F3D7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56932" w:rsidRPr="00F728E9" w14:paraId="64BF9185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392E33F" w14:textId="4049B719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EC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498E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"Здравствуй, Елка"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A34B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58B8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Открытый урок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595B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Празднование Нового года для детей и родителей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DCD7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F763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FF3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"Детское ателье" по адресу: ул. Садовая-Триумфальная, д. 16-3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549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529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Ю.В. 8 (916) 405-16-25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70D8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56932" w:rsidRPr="00F728E9" w14:paraId="52D5B39F" w14:textId="77777777" w:rsidTr="003D7F4B">
        <w:trPr>
          <w:gridAfter w:val="1"/>
          <w:wAfter w:w="11" w:type="dxa"/>
          <w:trHeight w:val="16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43E771B" w14:textId="14AD23D9" w:rsidR="00E56932" w:rsidRPr="00F728E9" w:rsidRDefault="00EC2F84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0DD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Памятный вечер посвящённый А.В. Суворову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D27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EAA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Памятный вечер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EBF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Памятный вечер посвящённый А.В. Суворову, взятия турецкой крепости Измаил. Патриотический вечер о днях воинской славы России. Просмотр фильмов о А. В. Суворове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969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7D2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14.00-19.00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B1C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КЦ "Веста" по адресу: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Чаянова ул. д.16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693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777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Бакаева Р.И. 8 (985) 388-80-03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9AAA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6932" w:rsidRPr="00F728E9" w14:paraId="14707B24" w14:textId="77777777" w:rsidTr="003D7F4B">
        <w:trPr>
          <w:gridAfter w:val="1"/>
          <w:wAfter w:w="11" w:type="dxa"/>
          <w:trHeight w:val="12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B58AF81" w14:textId="5EA2E41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EC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D26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"Рождественская ночь" Встреча любителей поэзии.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EB6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848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551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приносят книги и зачитывают свои любимые произведения, посвященные Новому году и Рождеству. Обсуждения и обмен любимыми проездами.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1A6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4F6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84F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РОО СВВРМП ДЮЦ "Сам плюс" по адресу: ул. Садовая-Триумфальная д. 4-10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0F8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D4C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Березкина И.А. 8 (499) 408-06-41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F61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56932" w:rsidRPr="00F728E9" w14:paraId="1504062C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A30E321" w14:textId="0B4104A5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EC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34A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Новогодний декор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492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5BF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Творческий день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FEE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Обмен опытом по украшению дома к новогодним праздникам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F53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673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E0C8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"Авто-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мотоТР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-клуб" по адресу: Тихвинский пер., д. 10/12, </w:t>
            </w:r>
          </w:p>
          <w:p w14:paraId="3D2121C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00A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B7F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Юрова А.Д.  8 (903) 510-03-19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92D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56932" w:rsidRPr="00F728E9" w14:paraId="7A9B5AD8" w14:textId="77777777" w:rsidTr="00EC2F84">
        <w:trPr>
          <w:gridAfter w:val="1"/>
          <w:wAfter w:w="11" w:type="dxa"/>
          <w:trHeight w:val="41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66D9050" w14:textId="5884904D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EC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2E18" w14:textId="77777777" w:rsidR="00E56932" w:rsidRPr="00F539BD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53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Спектакль  "</w:t>
            </w:r>
            <w:proofErr w:type="gramEnd"/>
            <w:r w:rsidRPr="00F53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Метель"  по повестям Белкина (А. С Пушкин).</w:t>
            </w:r>
          </w:p>
          <w:p w14:paraId="5363312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58C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899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Творческий вечер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B3E1" w14:textId="70A0B2C3" w:rsidR="00E56932" w:rsidRPr="00F728E9" w:rsidRDefault="00E56932" w:rsidP="00EC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53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</w:t>
            </w:r>
            <w:proofErr w:type="gramEnd"/>
            <w:r w:rsidRPr="00F53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Пушкин, </w:t>
            </w:r>
            <w:proofErr w:type="spellStart"/>
            <w:r w:rsidRPr="00F53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</w:t>
            </w:r>
            <w:proofErr w:type="spellEnd"/>
            <w:r w:rsidRPr="00F53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И.В. Попков, режиссёр-педагог - Татьяна Трусова. Роли исполняют студийцы театральный студии </w:t>
            </w:r>
            <w:r w:rsidRPr="00F53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ГБУ Центр. Трусова Т.А.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393A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7FF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18.00-19.30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504B" w14:textId="77777777" w:rsidR="00E56932" w:rsidRPr="00197945" w:rsidRDefault="00E56932" w:rsidP="003D7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"Центр" управление "Театральное", Страстной бульвар д.4, стр.4</w:t>
            </w:r>
          </w:p>
          <w:p w14:paraId="6612291B" w14:textId="77777777" w:rsidR="00E56932" w:rsidRPr="00F728E9" w:rsidRDefault="00E56932" w:rsidP="003D7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E52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A633" w14:textId="77777777" w:rsidR="00E56932" w:rsidRPr="00197945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Белявская И.А. 8(916)323-25-34</w:t>
            </w:r>
          </w:p>
          <w:p w14:paraId="1B3FA48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C89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56932" w:rsidRPr="00F728E9" w14:paraId="186C02C6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4F8FDA4" w14:textId="67EC9D10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EC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491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Зимние забавы на велосипедах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6F9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C55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осуговое мероприятие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BF9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Катание на велосипедах по снегу и по льду. Мини состязания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296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04B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CD3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Делегатский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23E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161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Цирельсон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О.Е. 8 (926) 532-78-08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BE9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56932" w:rsidRPr="00F728E9" w14:paraId="189F7456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2B31DD5" w14:textId="1F861729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EC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C14D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"Новый год в стиле танго"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7AF1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48D9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Танцевальный вечер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8FFA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костюмированный танцевальный вечер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5423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97AC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14.00-22.00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7BC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"Детское ателье" по адресу: ул. Садовая-Триумфальная, д. 16-3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910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75F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Ю.В. 8 (916) 405-16-25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A613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56932" w:rsidRPr="00F728E9" w14:paraId="47C88865" w14:textId="77777777" w:rsidTr="003D7F4B">
        <w:trPr>
          <w:gridAfter w:val="1"/>
          <w:wAfter w:w="11" w:type="dxa"/>
          <w:trHeight w:val="20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83ED17F" w14:textId="275D3D21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EC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CF3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Мероприятие, посвящённое Международному Дню кино и празднованию Нового года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BE1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DED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Творческий вечер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871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Клубная тематическая интерактивная культурно-развлекательная праздничная программа с песнями, стихами, загадками из фильмов с участием творческого коллектива "КИНОМАНИЯ", вручением сувениров, фотосессией. Чаепитие.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64E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F32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18.00-19.00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9F1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КДЦ «Элли» по адресу:  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1-ая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Миусская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22, стр.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54A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910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И.С. 8 (916) 810-67-47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3A2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E56932" w:rsidRPr="00F728E9" w14:paraId="397DCE46" w14:textId="77777777" w:rsidTr="003D7F4B">
        <w:trPr>
          <w:gridAfter w:val="1"/>
          <w:wAfter w:w="11" w:type="dxa"/>
          <w:trHeight w:val="12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3256AF9" w14:textId="560EBA2B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EC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BBF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Мероприятие, посвящённое празднованию Нового года                     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764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63C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Праздничный утренник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535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Интерактивная игровая праздничная программа с Дедом Морозом и Снегурочкой, стихами, песнями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танцами и вручением подарков.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CAC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3717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12.00-13.00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3331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АНО Центр ""Катюша" по адресу: ул. Садовая-Каретная, </w:t>
            </w:r>
          </w:p>
          <w:p w14:paraId="368B9D5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8, стр.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EC5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096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Цахилова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З.А. 8 (985) 999-93-70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ECF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</w:tbl>
    <w:p w14:paraId="1B45E032" w14:textId="77777777" w:rsidR="00E56932" w:rsidRDefault="00E56932" w:rsidP="0014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6C97C8" w14:textId="77777777" w:rsidR="00147D33" w:rsidRDefault="00147D33" w:rsidP="00547C25">
      <w:pPr>
        <w:shd w:val="clear" w:color="auto" w:fill="FFFFFF"/>
        <w:spacing w:after="0" w:line="228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086C0E" w14:textId="77777777" w:rsidR="001362FE" w:rsidRPr="00C45F3A" w:rsidRDefault="001362FE" w:rsidP="00547C25">
      <w:pPr>
        <w:shd w:val="clear" w:color="auto" w:fill="FFFFFF"/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62FE" w:rsidRPr="00C45F3A" w:rsidSect="00547C25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C15B6"/>
    <w:multiLevelType w:val="hybridMultilevel"/>
    <w:tmpl w:val="2DFCA9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7491B"/>
    <w:multiLevelType w:val="hybridMultilevel"/>
    <w:tmpl w:val="EA706818"/>
    <w:lvl w:ilvl="0" w:tplc="E91A07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C43E81"/>
    <w:multiLevelType w:val="hybridMultilevel"/>
    <w:tmpl w:val="50AAFEA8"/>
    <w:lvl w:ilvl="0" w:tplc="84E83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D728F"/>
    <w:multiLevelType w:val="hybridMultilevel"/>
    <w:tmpl w:val="669629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20018"/>
    <w:multiLevelType w:val="multilevel"/>
    <w:tmpl w:val="89A27C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8C"/>
    <w:rsid w:val="000329CF"/>
    <w:rsid w:val="000365E7"/>
    <w:rsid w:val="00053265"/>
    <w:rsid w:val="00053754"/>
    <w:rsid w:val="000675F8"/>
    <w:rsid w:val="00073574"/>
    <w:rsid w:val="00096879"/>
    <w:rsid w:val="000B359F"/>
    <w:rsid w:val="000D1A57"/>
    <w:rsid w:val="001362FE"/>
    <w:rsid w:val="00144E4A"/>
    <w:rsid w:val="00147D33"/>
    <w:rsid w:val="001627A0"/>
    <w:rsid w:val="00187DF0"/>
    <w:rsid w:val="00207FF0"/>
    <w:rsid w:val="00210465"/>
    <w:rsid w:val="00215F13"/>
    <w:rsid w:val="002341FE"/>
    <w:rsid w:val="00255041"/>
    <w:rsid w:val="00284536"/>
    <w:rsid w:val="002861E9"/>
    <w:rsid w:val="002C42DA"/>
    <w:rsid w:val="002E171B"/>
    <w:rsid w:val="002F798C"/>
    <w:rsid w:val="00381409"/>
    <w:rsid w:val="003817D2"/>
    <w:rsid w:val="003A30B9"/>
    <w:rsid w:val="003E1CFC"/>
    <w:rsid w:val="003F534C"/>
    <w:rsid w:val="00420C83"/>
    <w:rsid w:val="00470DA6"/>
    <w:rsid w:val="004914B8"/>
    <w:rsid w:val="004B1B97"/>
    <w:rsid w:val="004F3879"/>
    <w:rsid w:val="00500E11"/>
    <w:rsid w:val="00501D3D"/>
    <w:rsid w:val="00547C25"/>
    <w:rsid w:val="00577E30"/>
    <w:rsid w:val="005D5B68"/>
    <w:rsid w:val="00616BA6"/>
    <w:rsid w:val="00653A00"/>
    <w:rsid w:val="006556AC"/>
    <w:rsid w:val="006A1C9C"/>
    <w:rsid w:val="006B388A"/>
    <w:rsid w:val="006D5014"/>
    <w:rsid w:val="0070391C"/>
    <w:rsid w:val="007410DD"/>
    <w:rsid w:val="00820A05"/>
    <w:rsid w:val="0084578D"/>
    <w:rsid w:val="00877CEB"/>
    <w:rsid w:val="00886CCF"/>
    <w:rsid w:val="008C63B7"/>
    <w:rsid w:val="00944F80"/>
    <w:rsid w:val="009574B7"/>
    <w:rsid w:val="0098082A"/>
    <w:rsid w:val="009B1458"/>
    <w:rsid w:val="009B3B61"/>
    <w:rsid w:val="009F0EBE"/>
    <w:rsid w:val="009F1FD3"/>
    <w:rsid w:val="00A56033"/>
    <w:rsid w:val="00A72B61"/>
    <w:rsid w:val="00A9715B"/>
    <w:rsid w:val="00AA43C6"/>
    <w:rsid w:val="00AC4FD7"/>
    <w:rsid w:val="00B060E9"/>
    <w:rsid w:val="00B376C8"/>
    <w:rsid w:val="00B44D40"/>
    <w:rsid w:val="00B8785F"/>
    <w:rsid w:val="00B914FC"/>
    <w:rsid w:val="00BC65A4"/>
    <w:rsid w:val="00BE4AAC"/>
    <w:rsid w:val="00BF2726"/>
    <w:rsid w:val="00C11E52"/>
    <w:rsid w:val="00C228B5"/>
    <w:rsid w:val="00C324B0"/>
    <w:rsid w:val="00C45F3A"/>
    <w:rsid w:val="00C51E4D"/>
    <w:rsid w:val="00C72130"/>
    <w:rsid w:val="00C83AAE"/>
    <w:rsid w:val="00C83C81"/>
    <w:rsid w:val="00CA5832"/>
    <w:rsid w:val="00D56826"/>
    <w:rsid w:val="00D56B96"/>
    <w:rsid w:val="00D71802"/>
    <w:rsid w:val="00DD0EDF"/>
    <w:rsid w:val="00DF623C"/>
    <w:rsid w:val="00E3345D"/>
    <w:rsid w:val="00E56932"/>
    <w:rsid w:val="00E72B4E"/>
    <w:rsid w:val="00EA0DF0"/>
    <w:rsid w:val="00EC097F"/>
    <w:rsid w:val="00EC2F84"/>
    <w:rsid w:val="00F136A9"/>
    <w:rsid w:val="00F17B8C"/>
    <w:rsid w:val="00F31DFF"/>
    <w:rsid w:val="00F668BB"/>
    <w:rsid w:val="00F7092E"/>
    <w:rsid w:val="00FD0A87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FF5B"/>
  <w15:docId w15:val="{DF310DD8-2DB2-44A4-AD2E-704B8004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  <w:style w:type="paragraph" w:customStyle="1" w:styleId="PreformattedText">
    <w:name w:val="Preformatted Text"/>
    <w:basedOn w:val="a"/>
    <w:rsid w:val="000B359F"/>
    <w:pPr>
      <w:suppressAutoHyphens/>
      <w:autoSpaceDN w:val="0"/>
      <w:spacing w:after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key-valueitem-value">
    <w:name w:val="key-value__item-value"/>
    <w:basedOn w:val="a0"/>
    <w:rsid w:val="000B359F"/>
  </w:style>
  <w:style w:type="character" w:customStyle="1" w:styleId="20">
    <w:name w:val="Заголовок 2 Знак"/>
    <w:basedOn w:val="a0"/>
    <w:link w:val="2"/>
    <w:uiPriority w:val="9"/>
    <w:semiHidden/>
    <w:rsid w:val="00B91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rsid w:val="00C32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547C25"/>
    <w:rPr>
      <w:color w:val="800080"/>
      <w:u w:val="single"/>
    </w:rPr>
  </w:style>
  <w:style w:type="paragraph" w:customStyle="1" w:styleId="msonormal0">
    <w:name w:val="msonormal"/>
    <w:basedOn w:val="a"/>
    <w:rsid w:val="0054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04803-FFC9-473F-830C-870B4F00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3005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2019-12-19T05:42:00Z</cp:lastPrinted>
  <dcterms:created xsi:type="dcterms:W3CDTF">2021-09-22T05:48:00Z</dcterms:created>
  <dcterms:modified xsi:type="dcterms:W3CDTF">2021-09-22T05:48:00Z</dcterms:modified>
</cp:coreProperties>
</file>