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5D3D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713CABB9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3F94CBB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A593BD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C58D48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6DE5F2A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BF5AE78" w14:textId="6134AFDB"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4C2BDE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C2BD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E0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B2791B">
        <w:rPr>
          <w:rFonts w:ascii="Times New Roman" w:eastAsia="Calibri" w:hAnsi="Times New Roman" w:cs="Times New Roman"/>
          <w:sz w:val="26"/>
          <w:szCs w:val="26"/>
          <w:lang w:eastAsia="ru-RU"/>
        </w:rPr>
        <w:t>492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C2BD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0B32ED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D82636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6E3EAD52" w14:textId="77777777" w:rsidR="000E01AF" w:rsidRPr="00C936DC" w:rsidRDefault="000E01AF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DADF8C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58C1C78" w14:textId="77777777" w:rsidR="00755FB2" w:rsidRPr="00755FB2" w:rsidRDefault="002979A8" w:rsidP="0012136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14:paraId="1B2D2733" w14:textId="364CF1FD" w:rsidR="002979A8" w:rsidRPr="00C936DC" w:rsidRDefault="00755FB2" w:rsidP="0012136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перевода жилого помещения в нежилое и земельно-имущественным отношениям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C2B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2E458FE4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62E4ADA" w14:textId="30CE7E82" w:rsidR="002979A8" w:rsidRPr="00B2791B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86B30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71DEA" w:rsidRPr="00B279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7E0B" w:rsidRPr="00B2791B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B30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r w:rsidR="00471DEA" w:rsidRPr="00B279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B30" w:rsidRPr="00B2791B">
        <w:rPr>
          <w:rFonts w:ascii="Times New Roman" w:hAnsi="Times New Roman" w:cs="Times New Roman"/>
          <w:sz w:val="28"/>
          <w:szCs w:val="28"/>
          <w:lang w:eastAsia="ru-RU"/>
        </w:rPr>
        <w:t>Положения о бюджетно-финансовой комиссии</w:t>
      </w:r>
      <w:r w:rsidR="00F813DE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B30" w:rsidRPr="00B2791B">
        <w:rPr>
          <w:rFonts w:ascii="Times New Roman" w:hAnsi="Times New Roman" w:cs="Times New Roman"/>
          <w:sz w:val="28"/>
          <w:szCs w:val="28"/>
          <w:lang w:eastAsia="ru-RU"/>
        </w:rPr>
        <w:t>Совета депутатов муниципального округа Тверской в городе Москве</w:t>
      </w:r>
      <w:r w:rsidR="008A66D8" w:rsidRPr="00B2791B">
        <w:rPr>
          <w:rFonts w:ascii="Times New Roman" w:hAnsi="Times New Roman" w:cs="Times New Roman"/>
          <w:sz w:val="28"/>
          <w:szCs w:val="28"/>
          <w:lang w:eastAsia="ru-RU"/>
        </w:rPr>
        <w:t>, утвержденной решением Совета депутатов муниципального ок</w:t>
      </w:r>
      <w:r w:rsidR="003F7E0B" w:rsidRPr="00B2791B">
        <w:rPr>
          <w:rFonts w:ascii="Times New Roman" w:hAnsi="Times New Roman" w:cs="Times New Roman"/>
          <w:sz w:val="28"/>
          <w:szCs w:val="28"/>
          <w:lang w:eastAsia="ru-RU"/>
        </w:rPr>
        <w:t>руга Тверской от 31.10.2017 № 2</w:t>
      </w:r>
      <w:r w:rsidR="00FD10B8" w:rsidRPr="00B2791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6D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/2017, </w:t>
      </w:r>
      <w:r w:rsidR="002979A8" w:rsidRPr="00B279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2979A8" w:rsidRPr="00B279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2979A8" w:rsidRPr="00B279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8FA757F" w14:textId="43393A90" w:rsidR="002979A8" w:rsidRPr="00B2791B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91B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ринять отчет </w:t>
      </w:r>
      <w:r w:rsidR="008A66D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F7E0B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755FB2" w:rsidRPr="00B2791B">
        <w:rPr>
          <w:rFonts w:ascii="Times New Roman" w:hAnsi="Times New Roman" w:cs="Times New Roman"/>
          <w:sz w:val="28"/>
          <w:szCs w:val="28"/>
          <w:lang w:eastAsia="ru-RU"/>
        </w:rPr>
        <w:t>реализации отдельных полномочий города Москвы в сфере размещения объектов капитального строительства, перевода жилого помещения</w:t>
      </w:r>
      <w:r w:rsidR="00121369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FB2" w:rsidRPr="00B2791B">
        <w:rPr>
          <w:rFonts w:ascii="Times New Roman" w:hAnsi="Times New Roman" w:cs="Times New Roman"/>
          <w:sz w:val="28"/>
          <w:szCs w:val="28"/>
          <w:lang w:eastAsia="ru-RU"/>
        </w:rPr>
        <w:t>в нежилое и земельно-имущественным отношениям</w:t>
      </w:r>
      <w:r w:rsidR="003F7E0B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Тверской в городе Москве</w:t>
      </w:r>
      <w:r w:rsidR="008A66D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FB2" w:rsidRPr="00B2791B">
        <w:rPr>
          <w:rFonts w:ascii="Times New Roman" w:hAnsi="Times New Roman" w:cs="Times New Roman"/>
          <w:sz w:val="28"/>
          <w:szCs w:val="28"/>
          <w:lang w:eastAsia="ru-RU"/>
        </w:rPr>
        <w:t>Хараидзе К.Г</w:t>
      </w:r>
      <w:r w:rsidR="008A66D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. о результатах деятельности в </w:t>
      </w:r>
      <w:r w:rsidR="00100E54" w:rsidRPr="00B2791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21369" w:rsidRPr="00B279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2BDE" w:rsidRPr="00B2791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00E54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A66D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9A8" w:rsidRPr="00B2791B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4B7A5CFB" w14:textId="77777777" w:rsidR="002979A8" w:rsidRPr="00B2791B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526" w:rsidRPr="00B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9A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="002979A8" w:rsidRPr="00B2791B">
        <w:rPr>
          <w:rFonts w:ascii="Times New Roman" w:hAnsi="Times New Roman" w:cs="Times New Roman"/>
          <w:sz w:val="28"/>
          <w:szCs w:val="28"/>
          <w:lang w:eastAsia="ru-RU"/>
        </w:rPr>
        <w:t>Тверской  по</w:t>
      </w:r>
      <w:proofErr w:type="gramEnd"/>
      <w:r w:rsidR="002979A8" w:rsidRPr="00B2791B">
        <w:rPr>
          <w:rFonts w:ascii="Times New Roman" w:hAnsi="Times New Roman" w:cs="Times New Roman"/>
          <w:sz w:val="28"/>
          <w:szCs w:val="28"/>
          <w:lang w:eastAsia="ru-RU"/>
        </w:rPr>
        <w:t xml:space="preserve"> адресу: </w:t>
      </w:r>
      <w:hyperlink r:id="rId4" w:history="1">
        <w:r w:rsidR="009F6526" w:rsidRPr="00B279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="009F6526" w:rsidRPr="00B279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9F6526" w:rsidRPr="00B279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9F6526" w:rsidRPr="00B279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="009F6526" w:rsidRPr="00B279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9F6526" w:rsidRPr="00B279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B279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4DECD7" w14:textId="2DEB46DE" w:rsidR="00E625B7" w:rsidRPr="00B2791B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9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625B7" w:rsidRPr="00B2791B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3883BDE9" w14:textId="4BC3894F" w:rsidR="002979A8" w:rsidRPr="00B2791B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196A43" w14:textId="421050C0" w:rsidR="002979A8" w:rsidRPr="00B2791B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0E6548" w14:textId="0058F104" w:rsidR="002979A8" w:rsidRPr="00B2791B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79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3E5045EF" w14:textId="0EC8C21A" w:rsidR="002979A8" w:rsidRPr="00B2791B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79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Тверской                                                                                                Я.Б. Якубович</w:t>
      </w:r>
    </w:p>
    <w:p w14:paraId="2897C64E" w14:textId="658D67CF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9F6810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6823D3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E01AF"/>
    <w:rsid w:val="00100E54"/>
    <w:rsid w:val="00121369"/>
    <w:rsid w:val="001C2BEC"/>
    <w:rsid w:val="002979A8"/>
    <w:rsid w:val="003F7E0B"/>
    <w:rsid w:val="0044131E"/>
    <w:rsid w:val="00471DEA"/>
    <w:rsid w:val="004C2BDE"/>
    <w:rsid w:val="004F333A"/>
    <w:rsid w:val="00634859"/>
    <w:rsid w:val="00755FB2"/>
    <w:rsid w:val="008A66D8"/>
    <w:rsid w:val="009F6526"/>
    <w:rsid w:val="00AA5828"/>
    <w:rsid w:val="00B2791B"/>
    <w:rsid w:val="00C728D4"/>
    <w:rsid w:val="00C86B30"/>
    <w:rsid w:val="00C936DC"/>
    <w:rsid w:val="00D571A9"/>
    <w:rsid w:val="00E4305C"/>
    <w:rsid w:val="00E625B7"/>
    <w:rsid w:val="00F813DE"/>
    <w:rsid w:val="00FA403B"/>
    <w:rsid w:val="00FA6A06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0E3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2022-04-22T06:16:00Z</dcterms:created>
  <dcterms:modified xsi:type="dcterms:W3CDTF">2022-04-22T06:16:00Z</dcterms:modified>
</cp:coreProperties>
</file>